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64"/>
          <w:szCs w:val="64"/>
        </w:rPr>
      </w:pPr>
      <w:r w:rsidRPr="006157CD">
        <w:rPr>
          <w:rFonts w:ascii="Times New Roman" w:hAnsi="Times New Roman"/>
          <w:b/>
          <w:bCs/>
          <w:sz w:val="64"/>
          <w:szCs w:val="64"/>
        </w:rPr>
        <w:t>TERMO DE HOMOLOGAÇÃO</w:t>
      </w:r>
    </w:p>
    <w:p w:rsidR="0051127B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3"/>
          <w:szCs w:val="33"/>
        </w:rPr>
        <w:t>Pregão</w:t>
      </w:r>
      <w:r w:rsidR="00EB3AA3">
        <w:rPr>
          <w:rFonts w:ascii="Times New Roman" w:hAnsi="Times New Roman"/>
          <w:sz w:val="36"/>
          <w:szCs w:val="36"/>
        </w:rPr>
        <w:t xml:space="preserve"> Presencial nº 048</w:t>
      </w:r>
      <w:r w:rsidR="00392660">
        <w:rPr>
          <w:rFonts w:ascii="Times New Roman" w:hAnsi="Times New Roman"/>
          <w:sz w:val="36"/>
          <w:szCs w:val="36"/>
        </w:rPr>
        <w:t>/2019</w:t>
      </w:r>
    </w:p>
    <w:p w:rsidR="0051127B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2"/>
          <w:szCs w:val="22"/>
        </w:rPr>
      </w:pPr>
    </w:p>
    <w:p w:rsidR="0051127B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2"/>
          <w:szCs w:val="22"/>
        </w:rPr>
      </w:pPr>
    </w:p>
    <w:p w:rsidR="0051127B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2"/>
          <w:szCs w:val="22"/>
        </w:rPr>
      </w:pPr>
    </w:p>
    <w:p w:rsidR="0051127B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2"/>
          <w:szCs w:val="22"/>
        </w:rPr>
      </w:pPr>
    </w:p>
    <w:p w:rsidR="0051127B" w:rsidRPr="006157CD" w:rsidRDefault="0051127B" w:rsidP="004D544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/>
        </w:rPr>
      </w:pPr>
      <w:r w:rsidRPr="006157CD">
        <w:rPr>
          <w:rFonts w:ascii="Times New Roman" w:hAnsi="Times New Roman"/>
        </w:rPr>
        <w:t xml:space="preserve">Afigurando-me que a licitação acima epigrafada encontra-se regularmente desenvolvida e, restando ainda presente o interesse na contratação que deu ensejo à instauração do processo, </w:t>
      </w:r>
      <w:r w:rsidRPr="006157CD">
        <w:rPr>
          <w:rFonts w:ascii="Times New Roman" w:hAnsi="Times New Roman"/>
          <w:b/>
          <w:bCs/>
        </w:rPr>
        <w:t xml:space="preserve">ADJUDICO </w:t>
      </w:r>
      <w:r w:rsidRPr="006157CD">
        <w:rPr>
          <w:rFonts w:ascii="Times New Roman" w:hAnsi="Times New Roman"/>
        </w:rPr>
        <w:t>o objeto do certame supramencionado em favor da empresa vencedora:</w:t>
      </w: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/>
        </w:rPr>
      </w:pPr>
    </w:p>
    <w:p w:rsidR="0051127B" w:rsidRDefault="00EB3AA3" w:rsidP="0051127B">
      <w:pPr>
        <w:snapToGri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SANTA CLARA COMÉRCIO DE </w:t>
      </w:r>
      <w:r w:rsidRPr="00583C7F">
        <w:rPr>
          <w:b/>
          <w:sz w:val="22"/>
          <w:szCs w:val="22"/>
        </w:rPr>
        <w:t>VEÍCULOS LTDA</w:t>
      </w:r>
      <w:r w:rsidR="0051127B" w:rsidRPr="00583C7F">
        <w:rPr>
          <w:sz w:val="22"/>
          <w:szCs w:val="22"/>
        </w:rPr>
        <w:t xml:space="preserve"> (</w:t>
      </w:r>
      <w:r w:rsidR="00583C7F" w:rsidRPr="00583C7F">
        <w:rPr>
          <w:sz w:val="22"/>
          <w:szCs w:val="22"/>
        </w:rPr>
        <w:t>83.029.587/0001-99</w:t>
      </w:r>
      <w:r w:rsidR="0051127B" w:rsidRPr="00583C7F">
        <w:rPr>
          <w:sz w:val="22"/>
          <w:szCs w:val="22"/>
        </w:rPr>
        <w:t>)</w:t>
      </w:r>
    </w:p>
    <w:p w:rsidR="0051127B" w:rsidRPr="006157CD" w:rsidRDefault="0051127B" w:rsidP="0051127B">
      <w:pPr>
        <w:snapToGrid w:val="0"/>
        <w:jc w:val="both"/>
      </w:pPr>
      <w:r w:rsidRPr="006157CD">
        <w:t>Valor</w:t>
      </w:r>
      <w:r>
        <w:t xml:space="preserve"> por Transação</w:t>
      </w:r>
      <w:r w:rsidRPr="006157CD">
        <w:t xml:space="preserve">: </w:t>
      </w:r>
      <w:r w:rsidR="004D5443">
        <w:rPr>
          <w:b/>
        </w:rPr>
        <w:t xml:space="preserve">R$ </w:t>
      </w:r>
      <w:r w:rsidR="00EB3AA3">
        <w:rPr>
          <w:b/>
        </w:rPr>
        <w:t>87.000,00</w:t>
      </w:r>
      <w:r w:rsidRPr="0085658D">
        <w:rPr>
          <w:b/>
        </w:rPr>
        <w:t xml:space="preserve"> (</w:t>
      </w:r>
      <w:r w:rsidR="00EB3AA3">
        <w:rPr>
          <w:b/>
        </w:rPr>
        <w:t>oitenta e sete mil</w:t>
      </w:r>
      <w:r w:rsidRPr="0085658D">
        <w:rPr>
          <w:b/>
        </w:rPr>
        <w:t xml:space="preserve"> reais)</w:t>
      </w:r>
      <w:r w:rsidRPr="006157CD">
        <w:t xml:space="preserve"> </w:t>
      </w: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consequ</w:t>
      </w:r>
      <w:r w:rsidRPr="006157CD">
        <w:rPr>
          <w:rFonts w:ascii="Times New Roman" w:hAnsi="Times New Roman"/>
        </w:rPr>
        <w:t xml:space="preserve">ência </w:t>
      </w:r>
      <w:r w:rsidRPr="006157CD">
        <w:rPr>
          <w:rFonts w:ascii="Times New Roman" w:hAnsi="Times New Roman"/>
          <w:b/>
          <w:bCs/>
        </w:rPr>
        <w:t>HOMOLOGO</w:t>
      </w:r>
      <w:r w:rsidRPr="006157CD">
        <w:rPr>
          <w:rFonts w:ascii="Times New Roman" w:hAnsi="Times New Roman"/>
        </w:rPr>
        <w:t xml:space="preserve"> o procedimento de que se cogita.</w:t>
      </w: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1133"/>
        <w:jc w:val="both"/>
        <w:rPr>
          <w:rFonts w:ascii="Times New Roman" w:hAnsi="Times New Roman"/>
        </w:rPr>
      </w:pPr>
      <w:r w:rsidRPr="006157CD">
        <w:rPr>
          <w:rFonts w:ascii="Times New Roman" w:hAnsi="Times New Roman"/>
        </w:rPr>
        <w:t>Sigam-se os ulteriores termos.</w:t>
      </w: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41" w:lineRule="atLeast"/>
        <w:ind w:firstLine="1729"/>
        <w:jc w:val="both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</w:p>
    <w:p w:rsidR="0051127B" w:rsidRPr="006157CD" w:rsidRDefault="00670FCD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Blumenau </w:t>
      </w:r>
      <w:r w:rsidR="00195D3A">
        <w:rPr>
          <w:rFonts w:ascii="Times New Roman" w:hAnsi="Times New Roman"/>
        </w:rPr>
        <w:t>(SC), em 30</w:t>
      </w:r>
      <w:bookmarkStart w:id="0" w:name="_GoBack"/>
      <w:bookmarkEnd w:id="0"/>
      <w:r w:rsidR="00392660">
        <w:rPr>
          <w:rFonts w:ascii="Times New Roman" w:hAnsi="Times New Roman"/>
        </w:rPr>
        <w:t xml:space="preserve"> </w:t>
      </w:r>
      <w:r w:rsidR="0051127B" w:rsidRPr="006157CD">
        <w:rPr>
          <w:rFonts w:ascii="Times New Roman" w:hAnsi="Times New Roman"/>
        </w:rPr>
        <w:t xml:space="preserve">de </w:t>
      </w:r>
      <w:r w:rsidR="00392660">
        <w:rPr>
          <w:rFonts w:ascii="Times New Roman" w:hAnsi="Times New Roman"/>
        </w:rPr>
        <w:t>outubro de 2019</w:t>
      </w:r>
      <w:r w:rsidR="0051127B" w:rsidRPr="006157CD">
        <w:rPr>
          <w:rFonts w:ascii="Times New Roman" w:hAnsi="Times New Roman"/>
        </w:rPr>
        <w:t>.</w:t>
      </w: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</w:rPr>
      </w:pP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6157CD">
        <w:rPr>
          <w:rFonts w:ascii="Times New Roman" w:hAnsi="Times New Roman"/>
          <w:b/>
          <w:bCs/>
        </w:rPr>
        <w:t>HEINRICH LUIZ PASOLD</w:t>
      </w:r>
    </w:p>
    <w:p w:rsidR="0051127B" w:rsidRPr="006157CD" w:rsidRDefault="0051127B" w:rsidP="0051127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</w:rPr>
      </w:pPr>
      <w:r w:rsidRPr="006157CD">
        <w:rPr>
          <w:rFonts w:ascii="Times New Roman" w:hAnsi="Times New Roman"/>
        </w:rPr>
        <w:t>Diretor Geral</w:t>
      </w:r>
      <w:r w:rsidR="004D5443">
        <w:rPr>
          <w:rFonts w:ascii="Times New Roman" w:hAnsi="Times New Roman"/>
        </w:rPr>
        <w:t xml:space="preserve"> da AGIR.</w:t>
      </w:r>
    </w:p>
    <w:p w:rsidR="00CA76B2" w:rsidRPr="0051127B" w:rsidRDefault="00CA76B2" w:rsidP="0051127B"/>
    <w:sectPr w:rsidR="00CA76B2" w:rsidRPr="0051127B" w:rsidSect="00F066DD">
      <w:headerReference w:type="default" r:id="rId8"/>
      <w:footerReference w:type="default" r:id="rId9"/>
      <w:type w:val="continuous"/>
      <w:pgSz w:w="11907" w:h="16840" w:code="9"/>
      <w:pgMar w:top="1417" w:right="1134" w:bottom="1134" w:left="1134" w:header="72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7" w:rsidRDefault="001A57A7">
      <w:pPr>
        <w:spacing w:line="240" w:lineRule="auto"/>
      </w:pPr>
      <w:r>
        <w:separator/>
      </w:r>
    </w:p>
  </w:endnote>
  <w:endnote w:type="continuationSeparator" w:id="0">
    <w:p w:rsidR="001A57A7" w:rsidRDefault="001A5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F2" w:rsidRPr="008B1240" w:rsidRDefault="0051127B" w:rsidP="008B1240">
    <w:pPr>
      <w:pStyle w:val="Rodap"/>
    </w:pPr>
    <w:r>
      <w:rPr>
        <w:noProof/>
      </w:rPr>
      <w:drawing>
        <wp:inline distT="0" distB="0" distL="0" distR="0">
          <wp:extent cx="5829300" cy="409575"/>
          <wp:effectExtent l="0" t="0" r="0" b="9525"/>
          <wp:docPr id="2" name="Imagem 4" descr="Cabeçalh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beçalh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42A" w:rsidRPr="008B12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7" w:rsidRDefault="001A57A7">
      <w:pPr>
        <w:spacing w:line="240" w:lineRule="auto"/>
      </w:pPr>
      <w:r>
        <w:separator/>
      </w:r>
    </w:p>
  </w:footnote>
  <w:footnote w:type="continuationSeparator" w:id="0">
    <w:p w:rsidR="001A57A7" w:rsidRDefault="001A5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F2" w:rsidRDefault="0051127B" w:rsidP="008728F2">
    <w:pPr>
      <w:pStyle w:val="Cabealho"/>
      <w:rPr>
        <w:noProof/>
      </w:rPr>
    </w:pPr>
    <w:r>
      <w:rPr>
        <w:noProof/>
      </w:rPr>
      <w:drawing>
        <wp:inline distT="0" distB="0" distL="0" distR="0">
          <wp:extent cx="6210300" cy="657225"/>
          <wp:effectExtent l="0" t="0" r="0" b="9525"/>
          <wp:docPr id="1" name="Imagem 3" descr="Cabeçalh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alh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27B" w:rsidRPr="00F85320" w:rsidRDefault="0051127B" w:rsidP="008728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60"/>
    <w:multiLevelType w:val="hybridMultilevel"/>
    <w:tmpl w:val="18D27ABA"/>
    <w:lvl w:ilvl="0" w:tplc="BEE03DA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9B3590"/>
    <w:multiLevelType w:val="hybridMultilevel"/>
    <w:tmpl w:val="00E2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3EDF"/>
    <w:multiLevelType w:val="hybridMultilevel"/>
    <w:tmpl w:val="2CEA7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A"/>
    <w:rsid w:val="0001192C"/>
    <w:rsid w:val="00012762"/>
    <w:rsid w:val="000161FE"/>
    <w:rsid w:val="00023004"/>
    <w:rsid w:val="0002796C"/>
    <w:rsid w:val="000565B6"/>
    <w:rsid w:val="000637E0"/>
    <w:rsid w:val="000977E1"/>
    <w:rsid w:val="000A4CAB"/>
    <w:rsid w:val="000B3986"/>
    <w:rsid w:val="000B7E01"/>
    <w:rsid w:val="000C0E78"/>
    <w:rsid w:val="000C15EF"/>
    <w:rsid w:val="000C409C"/>
    <w:rsid w:val="000D4D17"/>
    <w:rsid w:val="000D5CAD"/>
    <w:rsid w:val="00116863"/>
    <w:rsid w:val="001230E0"/>
    <w:rsid w:val="00130260"/>
    <w:rsid w:val="00133734"/>
    <w:rsid w:val="001510F3"/>
    <w:rsid w:val="00165580"/>
    <w:rsid w:val="00166F49"/>
    <w:rsid w:val="00170800"/>
    <w:rsid w:val="00180D60"/>
    <w:rsid w:val="001843DF"/>
    <w:rsid w:val="00195D3A"/>
    <w:rsid w:val="00196E82"/>
    <w:rsid w:val="001A2995"/>
    <w:rsid w:val="001A57A7"/>
    <w:rsid w:val="001A6CFF"/>
    <w:rsid w:val="001B2BED"/>
    <w:rsid w:val="001B6AE1"/>
    <w:rsid w:val="001B6C4E"/>
    <w:rsid w:val="001C4405"/>
    <w:rsid w:val="001C639B"/>
    <w:rsid w:val="001E18B8"/>
    <w:rsid w:val="001E3F5D"/>
    <w:rsid w:val="001E60F2"/>
    <w:rsid w:val="00207FA7"/>
    <w:rsid w:val="002133E7"/>
    <w:rsid w:val="002209ED"/>
    <w:rsid w:val="00227237"/>
    <w:rsid w:val="002305CA"/>
    <w:rsid w:val="00232A88"/>
    <w:rsid w:val="00237828"/>
    <w:rsid w:val="00244ECB"/>
    <w:rsid w:val="00246335"/>
    <w:rsid w:val="002476F0"/>
    <w:rsid w:val="002654FB"/>
    <w:rsid w:val="002756BB"/>
    <w:rsid w:val="002762A8"/>
    <w:rsid w:val="00285B66"/>
    <w:rsid w:val="002942B2"/>
    <w:rsid w:val="00294321"/>
    <w:rsid w:val="002A3033"/>
    <w:rsid w:val="002A3091"/>
    <w:rsid w:val="002B5F6D"/>
    <w:rsid w:val="002B71E9"/>
    <w:rsid w:val="002D7C30"/>
    <w:rsid w:val="002E12A4"/>
    <w:rsid w:val="002E3924"/>
    <w:rsid w:val="002E4D57"/>
    <w:rsid w:val="002F13EB"/>
    <w:rsid w:val="003114FB"/>
    <w:rsid w:val="0031539E"/>
    <w:rsid w:val="00323C0A"/>
    <w:rsid w:val="003258FC"/>
    <w:rsid w:val="0033416D"/>
    <w:rsid w:val="003466C4"/>
    <w:rsid w:val="003556DA"/>
    <w:rsid w:val="00355BB1"/>
    <w:rsid w:val="003665A7"/>
    <w:rsid w:val="003666D3"/>
    <w:rsid w:val="00372CD7"/>
    <w:rsid w:val="003874D6"/>
    <w:rsid w:val="003914B7"/>
    <w:rsid w:val="00392660"/>
    <w:rsid w:val="003A0D4A"/>
    <w:rsid w:val="003A6D3E"/>
    <w:rsid w:val="003B720B"/>
    <w:rsid w:val="003D432B"/>
    <w:rsid w:val="003D55BE"/>
    <w:rsid w:val="003D677D"/>
    <w:rsid w:val="003D709F"/>
    <w:rsid w:val="003E66E1"/>
    <w:rsid w:val="003E6789"/>
    <w:rsid w:val="003F31BC"/>
    <w:rsid w:val="0040396F"/>
    <w:rsid w:val="004049D0"/>
    <w:rsid w:val="00407D61"/>
    <w:rsid w:val="00412635"/>
    <w:rsid w:val="00412777"/>
    <w:rsid w:val="00416951"/>
    <w:rsid w:val="004211CE"/>
    <w:rsid w:val="00425F57"/>
    <w:rsid w:val="00426EDB"/>
    <w:rsid w:val="00435321"/>
    <w:rsid w:val="00443F2B"/>
    <w:rsid w:val="00474678"/>
    <w:rsid w:val="00475F5A"/>
    <w:rsid w:val="00477535"/>
    <w:rsid w:val="00480A3B"/>
    <w:rsid w:val="004C27B0"/>
    <w:rsid w:val="004C5280"/>
    <w:rsid w:val="004D5443"/>
    <w:rsid w:val="004E192D"/>
    <w:rsid w:val="004E30D7"/>
    <w:rsid w:val="00503A41"/>
    <w:rsid w:val="0051127B"/>
    <w:rsid w:val="00533DB8"/>
    <w:rsid w:val="00554C92"/>
    <w:rsid w:val="005552CB"/>
    <w:rsid w:val="00583C7F"/>
    <w:rsid w:val="0058462D"/>
    <w:rsid w:val="005903D0"/>
    <w:rsid w:val="00595C49"/>
    <w:rsid w:val="005A2416"/>
    <w:rsid w:val="005B028D"/>
    <w:rsid w:val="005C25E8"/>
    <w:rsid w:val="005D3480"/>
    <w:rsid w:val="005E3E94"/>
    <w:rsid w:val="005F1135"/>
    <w:rsid w:val="005F1406"/>
    <w:rsid w:val="00607E4A"/>
    <w:rsid w:val="00611DAF"/>
    <w:rsid w:val="006356C4"/>
    <w:rsid w:val="00640DC1"/>
    <w:rsid w:val="0065539E"/>
    <w:rsid w:val="006553FD"/>
    <w:rsid w:val="00663DD1"/>
    <w:rsid w:val="00670FCD"/>
    <w:rsid w:val="006749C4"/>
    <w:rsid w:val="0067603B"/>
    <w:rsid w:val="00683BB2"/>
    <w:rsid w:val="0069054F"/>
    <w:rsid w:val="00690FC9"/>
    <w:rsid w:val="006A37F8"/>
    <w:rsid w:val="006B3CB8"/>
    <w:rsid w:val="006C0D68"/>
    <w:rsid w:val="006C633B"/>
    <w:rsid w:val="006E00BC"/>
    <w:rsid w:val="006E60D6"/>
    <w:rsid w:val="006E7B75"/>
    <w:rsid w:val="006F7002"/>
    <w:rsid w:val="00710F6C"/>
    <w:rsid w:val="00721713"/>
    <w:rsid w:val="00737EEF"/>
    <w:rsid w:val="00743421"/>
    <w:rsid w:val="00757405"/>
    <w:rsid w:val="00757B43"/>
    <w:rsid w:val="0076302A"/>
    <w:rsid w:val="00764D19"/>
    <w:rsid w:val="00770553"/>
    <w:rsid w:val="00770D42"/>
    <w:rsid w:val="00790441"/>
    <w:rsid w:val="00790AE4"/>
    <w:rsid w:val="007936FC"/>
    <w:rsid w:val="00793A70"/>
    <w:rsid w:val="00795231"/>
    <w:rsid w:val="007A6C79"/>
    <w:rsid w:val="007C3F8E"/>
    <w:rsid w:val="007D3E72"/>
    <w:rsid w:val="007E3851"/>
    <w:rsid w:val="007F380C"/>
    <w:rsid w:val="00801AB2"/>
    <w:rsid w:val="00810DB3"/>
    <w:rsid w:val="00811405"/>
    <w:rsid w:val="00823C75"/>
    <w:rsid w:val="00833037"/>
    <w:rsid w:val="008532AD"/>
    <w:rsid w:val="00862FED"/>
    <w:rsid w:val="008715F4"/>
    <w:rsid w:val="008728F2"/>
    <w:rsid w:val="00874C64"/>
    <w:rsid w:val="00895F48"/>
    <w:rsid w:val="008B1240"/>
    <w:rsid w:val="008C65B0"/>
    <w:rsid w:val="008C65F2"/>
    <w:rsid w:val="008C79C9"/>
    <w:rsid w:val="008E7E46"/>
    <w:rsid w:val="008F084A"/>
    <w:rsid w:val="00901DBA"/>
    <w:rsid w:val="00907841"/>
    <w:rsid w:val="0091027B"/>
    <w:rsid w:val="00937AAA"/>
    <w:rsid w:val="00975FC3"/>
    <w:rsid w:val="00980B0B"/>
    <w:rsid w:val="00983BDB"/>
    <w:rsid w:val="00993DBC"/>
    <w:rsid w:val="009B1A87"/>
    <w:rsid w:val="009B72A1"/>
    <w:rsid w:val="009C7BAE"/>
    <w:rsid w:val="009D6635"/>
    <w:rsid w:val="009E4F6E"/>
    <w:rsid w:val="009E582C"/>
    <w:rsid w:val="00A1542F"/>
    <w:rsid w:val="00A23497"/>
    <w:rsid w:val="00A325AB"/>
    <w:rsid w:val="00A359A8"/>
    <w:rsid w:val="00A368EC"/>
    <w:rsid w:val="00A40A6B"/>
    <w:rsid w:val="00A74E1E"/>
    <w:rsid w:val="00A76027"/>
    <w:rsid w:val="00A81F13"/>
    <w:rsid w:val="00A87A68"/>
    <w:rsid w:val="00AA2326"/>
    <w:rsid w:val="00AB2FC2"/>
    <w:rsid w:val="00AB3EB9"/>
    <w:rsid w:val="00AB7783"/>
    <w:rsid w:val="00AC47C3"/>
    <w:rsid w:val="00AD16A2"/>
    <w:rsid w:val="00AE6CC4"/>
    <w:rsid w:val="00B03614"/>
    <w:rsid w:val="00B06412"/>
    <w:rsid w:val="00B334B1"/>
    <w:rsid w:val="00B336F9"/>
    <w:rsid w:val="00B50D9A"/>
    <w:rsid w:val="00B60185"/>
    <w:rsid w:val="00B63E60"/>
    <w:rsid w:val="00B64A08"/>
    <w:rsid w:val="00B667EC"/>
    <w:rsid w:val="00B72F6C"/>
    <w:rsid w:val="00B76426"/>
    <w:rsid w:val="00B84798"/>
    <w:rsid w:val="00B8495B"/>
    <w:rsid w:val="00B852F9"/>
    <w:rsid w:val="00B85431"/>
    <w:rsid w:val="00B92404"/>
    <w:rsid w:val="00B92A9D"/>
    <w:rsid w:val="00BA3413"/>
    <w:rsid w:val="00BA3F58"/>
    <w:rsid w:val="00BC4B13"/>
    <w:rsid w:val="00BD0FA2"/>
    <w:rsid w:val="00BF2596"/>
    <w:rsid w:val="00C03F23"/>
    <w:rsid w:val="00C307F8"/>
    <w:rsid w:val="00C3414B"/>
    <w:rsid w:val="00C56D78"/>
    <w:rsid w:val="00C72718"/>
    <w:rsid w:val="00C733F4"/>
    <w:rsid w:val="00C74B1E"/>
    <w:rsid w:val="00C857D3"/>
    <w:rsid w:val="00C86D58"/>
    <w:rsid w:val="00C87B4A"/>
    <w:rsid w:val="00C90118"/>
    <w:rsid w:val="00C93BEF"/>
    <w:rsid w:val="00C96741"/>
    <w:rsid w:val="00CA0194"/>
    <w:rsid w:val="00CA6722"/>
    <w:rsid w:val="00CA76B2"/>
    <w:rsid w:val="00CB5DBD"/>
    <w:rsid w:val="00CD0C1A"/>
    <w:rsid w:val="00CD7AB9"/>
    <w:rsid w:val="00CE1231"/>
    <w:rsid w:val="00CE1AA8"/>
    <w:rsid w:val="00CE2209"/>
    <w:rsid w:val="00CE5A92"/>
    <w:rsid w:val="00CF3866"/>
    <w:rsid w:val="00D21FDB"/>
    <w:rsid w:val="00D26AD7"/>
    <w:rsid w:val="00D27172"/>
    <w:rsid w:val="00D27842"/>
    <w:rsid w:val="00D32DB2"/>
    <w:rsid w:val="00D43857"/>
    <w:rsid w:val="00D55CC5"/>
    <w:rsid w:val="00D63353"/>
    <w:rsid w:val="00D67147"/>
    <w:rsid w:val="00DA67F9"/>
    <w:rsid w:val="00DC1B31"/>
    <w:rsid w:val="00DD53B3"/>
    <w:rsid w:val="00DD5DCA"/>
    <w:rsid w:val="00DD7987"/>
    <w:rsid w:val="00DE5B38"/>
    <w:rsid w:val="00DF77E4"/>
    <w:rsid w:val="00E0022C"/>
    <w:rsid w:val="00E00367"/>
    <w:rsid w:val="00E00D8B"/>
    <w:rsid w:val="00E12868"/>
    <w:rsid w:val="00E146F7"/>
    <w:rsid w:val="00E169C1"/>
    <w:rsid w:val="00E41E40"/>
    <w:rsid w:val="00E45040"/>
    <w:rsid w:val="00E53F86"/>
    <w:rsid w:val="00E66B56"/>
    <w:rsid w:val="00E7620B"/>
    <w:rsid w:val="00E868B9"/>
    <w:rsid w:val="00E92773"/>
    <w:rsid w:val="00E9513D"/>
    <w:rsid w:val="00EA2304"/>
    <w:rsid w:val="00EA3049"/>
    <w:rsid w:val="00EB3AA3"/>
    <w:rsid w:val="00EC1907"/>
    <w:rsid w:val="00EC3AA4"/>
    <w:rsid w:val="00EC79AB"/>
    <w:rsid w:val="00ED08C7"/>
    <w:rsid w:val="00ED2C95"/>
    <w:rsid w:val="00ED409A"/>
    <w:rsid w:val="00EE196D"/>
    <w:rsid w:val="00EE22B3"/>
    <w:rsid w:val="00EE26A7"/>
    <w:rsid w:val="00EF05B2"/>
    <w:rsid w:val="00EF16A3"/>
    <w:rsid w:val="00F066DD"/>
    <w:rsid w:val="00F076FD"/>
    <w:rsid w:val="00F17F3A"/>
    <w:rsid w:val="00F17F78"/>
    <w:rsid w:val="00F22182"/>
    <w:rsid w:val="00F232C5"/>
    <w:rsid w:val="00F26F1F"/>
    <w:rsid w:val="00F2747A"/>
    <w:rsid w:val="00F405B7"/>
    <w:rsid w:val="00F4679A"/>
    <w:rsid w:val="00F60FCD"/>
    <w:rsid w:val="00F62D68"/>
    <w:rsid w:val="00F64408"/>
    <w:rsid w:val="00F6742A"/>
    <w:rsid w:val="00F71830"/>
    <w:rsid w:val="00F74940"/>
    <w:rsid w:val="00F92BB6"/>
    <w:rsid w:val="00F96AE9"/>
    <w:rsid w:val="00FA07D7"/>
    <w:rsid w:val="00FA606D"/>
    <w:rsid w:val="00FB04F5"/>
    <w:rsid w:val="00FC1C3B"/>
    <w:rsid w:val="00FC462B"/>
    <w:rsid w:val="00FD3220"/>
    <w:rsid w:val="00FD350F"/>
    <w:rsid w:val="00FE1EC4"/>
    <w:rsid w:val="00FF0822"/>
    <w:rsid w:val="00FF33A4"/>
    <w:rsid w:val="00FF384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E1EC4"/>
    <w:rPr>
      <w:vertAlign w:val="superscript"/>
    </w:rPr>
  </w:style>
  <w:style w:type="paragraph" w:customStyle="1" w:styleId="Default">
    <w:name w:val="Default"/>
    <w:rsid w:val="00A81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1A6CFF"/>
  </w:style>
  <w:style w:type="character" w:styleId="nfase">
    <w:name w:val="Emphasis"/>
    <w:uiPriority w:val="20"/>
    <w:qFormat/>
    <w:rsid w:val="00B8495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61F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0">
    <w:name w:val="[Normal]"/>
    <w:rsid w:val="00F066DD"/>
    <w:rPr>
      <w:rFonts w:ascii="Arial" w:eastAsia="Arial" w:hAnsi="Arial"/>
      <w:sz w:val="24"/>
      <w:lang w:val="nl-NL" w:eastAsia="nl-NL"/>
    </w:rPr>
  </w:style>
  <w:style w:type="table" w:styleId="Tabelacomgrade">
    <w:name w:val="Table Grid"/>
    <w:basedOn w:val="Tabelanormal"/>
    <w:rsid w:val="00F066D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E1EC4"/>
    <w:rPr>
      <w:vertAlign w:val="superscript"/>
    </w:rPr>
  </w:style>
  <w:style w:type="paragraph" w:customStyle="1" w:styleId="Default">
    <w:name w:val="Default"/>
    <w:rsid w:val="00A81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1A6CFF"/>
  </w:style>
  <w:style w:type="character" w:styleId="nfase">
    <w:name w:val="Emphasis"/>
    <w:uiPriority w:val="20"/>
    <w:qFormat/>
    <w:rsid w:val="00B8495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61F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0">
    <w:name w:val="[Normal]"/>
    <w:rsid w:val="00F066DD"/>
    <w:rPr>
      <w:rFonts w:ascii="Arial" w:eastAsia="Arial" w:hAnsi="Arial"/>
      <w:sz w:val="24"/>
      <w:lang w:val="nl-NL" w:eastAsia="nl-NL"/>
    </w:rPr>
  </w:style>
  <w:style w:type="table" w:styleId="Tabelacomgrade">
    <w:name w:val="Table Grid"/>
    <w:basedOn w:val="Tabelanormal"/>
    <w:rsid w:val="00F066D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Links>
    <vt:vector size="6" baseType="variant"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http://www.agir.sc.gov.br/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</dc:creator>
  <cp:lastModifiedBy>Ana</cp:lastModifiedBy>
  <cp:revision>9</cp:revision>
  <cp:lastPrinted>2019-10-07T19:49:00Z</cp:lastPrinted>
  <dcterms:created xsi:type="dcterms:W3CDTF">2016-07-25T16:47:00Z</dcterms:created>
  <dcterms:modified xsi:type="dcterms:W3CDTF">2019-10-30T19:32:00Z</dcterms:modified>
</cp:coreProperties>
</file>